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980A1" w14:textId="77777777" w:rsidR="004B04DC" w:rsidRPr="002108BA" w:rsidRDefault="004B04DC" w:rsidP="004B04DC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124941430"/>
      <w:r w:rsidRPr="002108BA">
        <w:rPr>
          <w:rFonts w:eastAsia="Calibri"/>
          <w:b/>
          <w:sz w:val="28"/>
          <w:szCs w:val="28"/>
          <w:lang w:eastAsia="en-US"/>
        </w:rPr>
        <w:t>РЕШЕНИЕ</w:t>
      </w:r>
    </w:p>
    <w:p w14:paraId="2B886BB8" w14:textId="77777777" w:rsidR="004B04DC" w:rsidRPr="002108BA" w:rsidRDefault="004B04DC" w:rsidP="004B04D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108BA">
        <w:rPr>
          <w:rFonts w:eastAsia="Calibri"/>
          <w:b/>
          <w:sz w:val="28"/>
          <w:szCs w:val="28"/>
          <w:lang w:eastAsia="en-US"/>
        </w:rPr>
        <w:t xml:space="preserve">Собрания депутатов </w:t>
      </w:r>
      <w:proofErr w:type="spellStart"/>
      <w:r w:rsidRPr="002108BA">
        <w:rPr>
          <w:rFonts w:eastAsia="Calibri"/>
          <w:b/>
          <w:sz w:val="28"/>
          <w:szCs w:val="28"/>
          <w:lang w:eastAsia="en-US"/>
        </w:rPr>
        <w:t>Кужмарского</w:t>
      </w:r>
      <w:proofErr w:type="spellEnd"/>
      <w:r w:rsidRPr="002108BA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14:paraId="2B993368" w14:textId="77777777" w:rsidR="004B04DC" w:rsidRPr="002108BA" w:rsidRDefault="004B04DC" w:rsidP="004B04D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108BA">
        <w:rPr>
          <w:rFonts w:eastAsia="Calibri"/>
          <w:b/>
          <w:sz w:val="28"/>
          <w:szCs w:val="28"/>
          <w:lang w:eastAsia="en-US"/>
        </w:rPr>
        <w:t>Звениговского муниципального района Республики Марий Эл</w:t>
      </w:r>
    </w:p>
    <w:p w14:paraId="2F55F426" w14:textId="77777777" w:rsidR="004B04DC" w:rsidRPr="002108BA" w:rsidRDefault="004B04DC" w:rsidP="004B04DC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F8427B4" w14:textId="77777777" w:rsidR="004B04DC" w:rsidRPr="002108BA" w:rsidRDefault="004B04DC" w:rsidP="004B04DC">
      <w:pPr>
        <w:rPr>
          <w:rFonts w:eastAsia="Calibri"/>
          <w:b/>
          <w:sz w:val="28"/>
          <w:szCs w:val="28"/>
          <w:lang w:eastAsia="en-US"/>
        </w:rPr>
      </w:pPr>
    </w:p>
    <w:p w14:paraId="5BF3EC52" w14:textId="3A25F6F7" w:rsidR="004B04DC" w:rsidRPr="002108BA" w:rsidRDefault="004B04DC" w:rsidP="004B04DC">
      <w:pPr>
        <w:rPr>
          <w:rFonts w:eastAsia="Calibri"/>
          <w:sz w:val="28"/>
          <w:szCs w:val="28"/>
          <w:lang w:eastAsia="en-US"/>
        </w:rPr>
      </w:pPr>
      <w:proofErr w:type="gramStart"/>
      <w:r w:rsidRPr="002108BA">
        <w:rPr>
          <w:rFonts w:eastAsia="Calibri"/>
          <w:sz w:val="28"/>
          <w:szCs w:val="28"/>
          <w:lang w:eastAsia="en-US"/>
        </w:rPr>
        <w:t xml:space="preserve">Созыв  </w:t>
      </w:r>
      <w:r w:rsidRPr="002108BA">
        <w:rPr>
          <w:rFonts w:eastAsia="Calibri"/>
          <w:sz w:val="28"/>
          <w:szCs w:val="28"/>
          <w:lang w:val="en-US" w:eastAsia="en-US"/>
        </w:rPr>
        <w:t>IV</w:t>
      </w:r>
      <w:proofErr w:type="gramEnd"/>
      <w:r w:rsidRPr="002108B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29 сентября</w:t>
      </w:r>
      <w:r w:rsidRPr="002108BA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23</w:t>
      </w:r>
      <w:r w:rsidRPr="002108BA">
        <w:rPr>
          <w:rFonts w:eastAsia="Calibri"/>
          <w:sz w:val="28"/>
          <w:szCs w:val="28"/>
          <w:lang w:eastAsia="en-US"/>
        </w:rPr>
        <w:t xml:space="preserve"> г.                                                                                   </w:t>
      </w:r>
    </w:p>
    <w:p w14:paraId="37BDEE04" w14:textId="2F9FE50D" w:rsidR="004B04DC" w:rsidRPr="002108BA" w:rsidRDefault="004B04DC" w:rsidP="004B04DC">
      <w:pPr>
        <w:rPr>
          <w:rFonts w:eastAsia="Calibri"/>
          <w:sz w:val="28"/>
          <w:szCs w:val="28"/>
          <w:lang w:eastAsia="en-US"/>
        </w:rPr>
      </w:pPr>
      <w:r w:rsidRPr="002108BA">
        <w:rPr>
          <w:rFonts w:eastAsia="Calibri"/>
          <w:sz w:val="28"/>
          <w:szCs w:val="28"/>
          <w:lang w:eastAsia="en-US"/>
        </w:rPr>
        <w:t xml:space="preserve">Сессия </w:t>
      </w:r>
      <w:r>
        <w:rPr>
          <w:rFonts w:eastAsia="Calibri"/>
          <w:sz w:val="28"/>
          <w:szCs w:val="28"/>
          <w:lang w:eastAsia="en-US"/>
        </w:rPr>
        <w:t>33</w:t>
      </w:r>
      <w:r w:rsidRPr="002108B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108BA">
        <w:rPr>
          <w:rFonts w:eastAsia="Calibri"/>
          <w:sz w:val="28"/>
          <w:szCs w:val="28"/>
          <w:lang w:eastAsia="en-US"/>
        </w:rPr>
        <w:t xml:space="preserve">                    </w:t>
      </w:r>
      <w:proofErr w:type="spellStart"/>
      <w:r w:rsidRPr="002108BA">
        <w:rPr>
          <w:rFonts w:eastAsia="Calibri"/>
          <w:sz w:val="28"/>
          <w:szCs w:val="28"/>
          <w:lang w:eastAsia="en-US"/>
        </w:rPr>
        <w:t>с.Кужмара</w:t>
      </w:r>
      <w:proofErr w:type="spellEnd"/>
    </w:p>
    <w:p w14:paraId="0C60DC55" w14:textId="4EE8DA01" w:rsidR="004B04DC" w:rsidRPr="002108BA" w:rsidRDefault="004B04DC" w:rsidP="004B04DC">
      <w:pPr>
        <w:rPr>
          <w:rFonts w:eastAsia="Calibri"/>
          <w:sz w:val="28"/>
          <w:szCs w:val="28"/>
          <w:lang w:eastAsia="en-US"/>
        </w:rPr>
      </w:pPr>
      <w:r w:rsidRPr="002108BA">
        <w:rPr>
          <w:rFonts w:eastAsia="Calibri"/>
          <w:sz w:val="28"/>
          <w:szCs w:val="28"/>
          <w:lang w:eastAsia="en-US"/>
        </w:rPr>
        <w:t xml:space="preserve">№ </w:t>
      </w:r>
      <w:r w:rsidR="00415AFC">
        <w:rPr>
          <w:rFonts w:eastAsia="Calibri"/>
          <w:sz w:val="28"/>
          <w:szCs w:val="28"/>
          <w:lang w:eastAsia="en-US"/>
        </w:rPr>
        <w:t>275</w:t>
      </w:r>
    </w:p>
    <w:bookmarkEnd w:id="0"/>
    <w:p w14:paraId="7AF16A4A" w14:textId="5D8043A9" w:rsidR="004B04DC" w:rsidRDefault="004B04DC" w:rsidP="004B04DC">
      <w:pPr>
        <w:pStyle w:val="a4"/>
        <w:rPr>
          <w:sz w:val="28"/>
          <w:szCs w:val="28"/>
          <w:lang w:eastAsia="ar-SA"/>
        </w:rPr>
      </w:pPr>
    </w:p>
    <w:p w14:paraId="1B826251" w14:textId="77777777" w:rsidR="004B04DC" w:rsidRDefault="004B04DC" w:rsidP="004B04DC">
      <w:pPr>
        <w:pStyle w:val="a4"/>
        <w:jc w:val="center"/>
        <w:rPr>
          <w:b/>
          <w:bCs/>
          <w:sz w:val="28"/>
          <w:szCs w:val="28"/>
        </w:rPr>
      </w:pPr>
      <w:r w:rsidRPr="004B04DC">
        <w:rPr>
          <w:b/>
          <w:bCs/>
          <w:sz w:val="28"/>
          <w:szCs w:val="28"/>
        </w:rPr>
        <w:t xml:space="preserve">О внесении изменений в решение Собрания депутатов от 27.09.2019 г. </w:t>
      </w:r>
    </w:p>
    <w:p w14:paraId="4807A804" w14:textId="1E2D7308" w:rsidR="00900423" w:rsidRDefault="004B04DC" w:rsidP="004B04DC">
      <w:pPr>
        <w:pStyle w:val="a4"/>
        <w:jc w:val="center"/>
        <w:rPr>
          <w:b/>
          <w:bCs/>
          <w:sz w:val="28"/>
          <w:szCs w:val="28"/>
        </w:rPr>
      </w:pPr>
      <w:r w:rsidRPr="004B04DC">
        <w:rPr>
          <w:b/>
          <w:bCs/>
          <w:sz w:val="28"/>
          <w:szCs w:val="28"/>
        </w:rPr>
        <w:t>№ 3 «</w:t>
      </w:r>
      <w:r>
        <w:rPr>
          <w:b/>
          <w:bCs/>
          <w:sz w:val="28"/>
          <w:szCs w:val="28"/>
        </w:rPr>
        <w:t>О</w:t>
      </w:r>
      <w:r w:rsidRPr="004B04DC">
        <w:rPr>
          <w:b/>
          <w:bCs/>
          <w:sz w:val="28"/>
          <w:szCs w:val="28"/>
        </w:rPr>
        <w:t xml:space="preserve"> Регламент</w:t>
      </w:r>
      <w:r>
        <w:rPr>
          <w:b/>
          <w:bCs/>
          <w:sz w:val="28"/>
          <w:szCs w:val="28"/>
        </w:rPr>
        <w:t>е</w:t>
      </w:r>
      <w:r w:rsidRPr="004B04DC">
        <w:rPr>
          <w:b/>
          <w:bCs/>
          <w:sz w:val="28"/>
          <w:szCs w:val="28"/>
        </w:rPr>
        <w:t xml:space="preserve"> Собрания депутатов </w:t>
      </w:r>
      <w:proofErr w:type="spellStart"/>
      <w:r w:rsidRPr="004B04DC">
        <w:rPr>
          <w:b/>
          <w:bCs/>
          <w:sz w:val="28"/>
          <w:szCs w:val="28"/>
        </w:rPr>
        <w:t>Кужмарского</w:t>
      </w:r>
      <w:proofErr w:type="spellEnd"/>
      <w:r w:rsidRPr="004B04DC">
        <w:rPr>
          <w:b/>
          <w:bCs/>
          <w:sz w:val="28"/>
          <w:szCs w:val="28"/>
        </w:rPr>
        <w:t xml:space="preserve"> сельского поселения»</w:t>
      </w:r>
    </w:p>
    <w:p w14:paraId="1F1F03A8" w14:textId="77777777" w:rsidR="004B04DC" w:rsidRPr="004B04DC" w:rsidRDefault="004B04DC" w:rsidP="004B04DC">
      <w:pPr>
        <w:pStyle w:val="a4"/>
        <w:jc w:val="center"/>
        <w:rPr>
          <w:b/>
          <w:bCs/>
          <w:sz w:val="28"/>
          <w:szCs w:val="28"/>
        </w:rPr>
      </w:pPr>
    </w:p>
    <w:p w14:paraId="68C58E06" w14:textId="77777777" w:rsidR="00900423" w:rsidRPr="004B04DC" w:rsidRDefault="00900423" w:rsidP="004B04DC">
      <w:pPr>
        <w:pStyle w:val="aligncenter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4DC">
        <w:rPr>
          <w:bCs/>
          <w:sz w:val="28"/>
          <w:szCs w:val="28"/>
        </w:rPr>
        <w:t xml:space="preserve">В соответствии со ст. 3 Федерального Закона № 12-ФЗ «О внесении изменений в Федеральный закон «Об общих принципах организации публичной власти в субъектах Российской Федерации отдельные законодательные акты Российской Федерации», в соответствии с Уставом </w:t>
      </w:r>
      <w:proofErr w:type="spellStart"/>
      <w:r w:rsidRPr="004B04DC">
        <w:rPr>
          <w:bCs/>
          <w:sz w:val="28"/>
          <w:szCs w:val="28"/>
        </w:rPr>
        <w:t>Кужмарского</w:t>
      </w:r>
      <w:proofErr w:type="spellEnd"/>
      <w:r w:rsidRPr="004B04DC">
        <w:rPr>
          <w:bCs/>
          <w:sz w:val="28"/>
          <w:szCs w:val="28"/>
        </w:rPr>
        <w:t xml:space="preserve"> сельского поселения Звениговского муниципального района Республики Марий Эл, </w:t>
      </w:r>
      <w:r w:rsidRPr="004B04DC">
        <w:rPr>
          <w:sz w:val="28"/>
          <w:szCs w:val="28"/>
        </w:rPr>
        <w:t xml:space="preserve">Собрание депутатов </w:t>
      </w:r>
      <w:proofErr w:type="spellStart"/>
      <w:r w:rsidRPr="004B04DC">
        <w:rPr>
          <w:bCs/>
          <w:sz w:val="28"/>
          <w:szCs w:val="28"/>
        </w:rPr>
        <w:t>Кужмарского</w:t>
      </w:r>
      <w:proofErr w:type="spellEnd"/>
      <w:r w:rsidRPr="004B04DC">
        <w:rPr>
          <w:sz w:val="28"/>
          <w:szCs w:val="28"/>
        </w:rPr>
        <w:t xml:space="preserve"> сельского поселения</w:t>
      </w:r>
    </w:p>
    <w:p w14:paraId="7DE65D95" w14:textId="77777777" w:rsidR="00900423" w:rsidRPr="004B04DC" w:rsidRDefault="00900423" w:rsidP="004B04DC">
      <w:pPr>
        <w:pStyle w:val="aligncenter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4B04DC">
        <w:rPr>
          <w:b/>
          <w:bCs/>
          <w:sz w:val="28"/>
          <w:szCs w:val="28"/>
        </w:rPr>
        <w:t>РЕШИЛО</w:t>
      </w:r>
      <w:r w:rsidRPr="004B04DC">
        <w:rPr>
          <w:sz w:val="28"/>
          <w:szCs w:val="28"/>
        </w:rPr>
        <w:t>:</w:t>
      </w:r>
    </w:p>
    <w:p w14:paraId="09A1226E" w14:textId="77777777" w:rsidR="00900423" w:rsidRPr="004B04DC" w:rsidRDefault="00900423" w:rsidP="004B04DC">
      <w:pPr>
        <w:ind w:firstLine="720"/>
        <w:jc w:val="both"/>
        <w:rPr>
          <w:sz w:val="28"/>
          <w:szCs w:val="28"/>
        </w:rPr>
      </w:pPr>
    </w:p>
    <w:p w14:paraId="05B28ED6" w14:textId="77777777" w:rsidR="00900423" w:rsidRPr="004B04DC" w:rsidRDefault="00900423" w:rsidP="004B04DC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4B04DC">
        <w:rPr>
          <w:sz w:val="28"/>
          <w:szCs w:val="28"/>
        </w:rPr>
        <w:t xml:space="preserve">Внести в Регламент Собрания депутатов </w:t>
      </w:r>
      <w:proofErr w:type="spellStart"/>
      <w:r w:rsidRPr="004B04DC">
        <w:rPr>
          <w:sz w:val="28"/>
          <w:szCs w:val="28"/>
        </w:rPr>
        <w:t>Кужмарского</w:t>
      </w:r>
      <w:proofErr w:type="spellEnd"/>
      <w:r w:rsidRPr="004B04DC">
        <w:rPr>
          <w:sz w:val="28"/>
          <w:szCs w:val="28"/>
        </w:rPr>
        <w:t xml:space="preserve"> сельского поселения, утвержденный решением Собрания депутатов </w:t>
      </w:r>
      <w:proofErr w:type="spellStart"/>
      <w:r w:rsidRPr="004B04DC">
        <w:rPr>
          <w:sz w:val="28"/>
          <w:szCs w:val="28"/>
        </w:rPr>
        <w:t>Кужмарского</w:t>
      </w:r>
      <w:proofErr w:type="spellEnd"/>
      <w:r w:rsidRPr="004B04DC">
        <w:rPr>
          <w:sz w:val="28"/>
          <w:szCs w:val="28"/>
        </w:rPr>
        <w:t xml:space="preserve"> сельского поселения от 27.09.2019 г. № 3, (далее – Регламент) следующие изменения:</w:t>
      </w:r>
    </w:p>
    <w:p w14:paraId="2E1E560D" w14:textId="77777777" w:rsidR="00CC3187" w:rsidRPr="004B04DC" w:rsidRDefault="00900423" w:rsidP="004B04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4DC">
        <w:rPr>
          <w:sz w:val="28"/>
          <w:szCs w:val="28"/>
        </w:rPr>
        <w:t xml:space="preserve">1) </w:t>
      </w:r>
      <w:r w:rsidR="00CC3187" w:rsidRPr="004B04DC">
        <w:rPr>
          <w:sz w:val="28"/>
          <w:szCs w:val="28"/>
        </w:rPr>
        <w:t xml:space="preserve">абзац 3 ст. 35 </w:t>
      </w:r>
      <w:r w:rsidRPr="004B04DC">
        <w:rPr>
          <w:sz w:val="28"/>
          <w:szCs w:val="28"/>
        </w:rPr>
        <w:t>Р</w:t>
      </w:r>
      <w:r w:rsidR="00CC3187" w:rsidRPr="004B04DC">
        <w:rPr>
          <w:sz w:val="28"/>
          <w:szCs w:val="28"/>
        </w:rPr>
        <w:t>егламента изложить в новой редакции:</w:t>
      </w:r>
    </w:p>
    <w:p w14:paraId="5CD7EDF0" w14:textId="2C7BD0B8" w:rsidR="00CC3187" w:rsidRPr="004B04DC" w:rsidRDefault="004B04DC" w:rsidP="004B04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C3187" w:rsidRPr="004B04DC">
        <w:rPr>
          <w:sz w:val="28"/>
          <w:szCs w:val="28"/>
        </w:rPr>
        <w:t xml:space="preserve">Полномочия заместителя председателя Собрания депутатов могут быть в любое время прекращены досрочно решением Собрания депутатов при наличии оснований, предусмотренных частями 10, 10.1, 10.3 статьи 40 Федерального закона </w:t>
      </w:r>
      <w:hyperlink r:id="rId5" w:history="1">
        <w:r w:rsidR="00CC3187" w:rsidRPr="004B04D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06.10.2003 N 131-ФЗ (с изм. и доп.) "Об общих принципах организации местного самоуправления в Российской Федерации"</w:t>
        </w:r>
      </w:hyperlink>
      <w:r w:rsidR="00CC3187" w:rsidRPr="004B04DC">
        <w:rPr>
          <w:sz w:val="28"/>
          <w:szCs w:val="28"/>
        </w:rPr>
        <w:t>. Вопрос об отзыве заместителя председателя Собрания депутатов может быть инициирован Главой Республики Марий Эл, Главой поселения либо по инициативе не менее одной трети от установленной численности депутатов, либо главой администрации</w:t>
      </w:r>
      <w:r w:rsidR="00900423" w:rsidRPr="004B04DC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14:paraId="62CFF963" w14:textId="77777777" w:rsidR="00900423" w:rsidRPr="004B04DC" w:rsidRDefault="00900423" w:rsidP="004B04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4DC">
        <w:rPr>
          <w:sz w:val="28"/>
          <w:szCs w:val="28"/>
        </w:rPr>
        <w:t>2) ст. 35 Регламента дополнить абзацами 4 и 5 следующего содержания:</w:t>
      </w:r>
    </w:p>
    <w:p w14:paraId="5F9F25B4" w14:textId="507C12ED" w:rsidR="00CC3187" w:rsidRPr="004B04DC" w:rsidRDefault="004B04DC" w:rsidP="004B04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C3187" w:rsidRPr="004B04DC">
        <w:rPr>
          <w:sz w:val="28"/>
          <w:szCs w:val="28"/>
        </w:rPr>
        <w:t xml:space="preserve">Решение Собрания депутатов о досрочном прекращении полномочий </w:t>
      </w:r>
      <w:r w:rsidR="00900423" w:rsidRPr="004B04DC">
        <w:rPr>
          <w:sz w:val="28"/>
          <w:szCs w:val="28"/>
        </w:rPr>
        <w:t xml:space="preserve">заместителя председателя Собрания депутатов </w:t>
      </w:r>
      <w:r w:rsidR="00CC3187" w:rsidRPr="004B04DC">
        <w:rPr>
          <w:sz w:val="28"/>
          <w:szCs w:val="28"/>
        </w:rPr>
        <w:t>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Собрания депутатов, - не позднее чем через три месяца со дня появления такого основания.</w:t>
      </w:r>
    </w:p>
    <w:p w14:paraId="777642F4" w14:textId="1C2E30BA" w:rsidR="00CC3187" w:rsidRPr="004B04DC" w:rsidRDefault="00CC3187" w:rsidP="004B04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4DC">
        <w:rPr>
          <w:sz w:val="28"/>
          <w:szCs w:val="28"/>
        </w:rPr>
        <w:t xml:space="preserve">В случае досрочного прекращения полномочий заместителя председателя Собрания депутатов, Собрание депутатов на очередной сессии </w:t>
      </w:r>
      <w:r w:rsidRPr="004B04DC">
        <w:rPr>
          <w:sz w:val="28"/>
          <w:szCs w:val="28"/>
        </w:rPr>
        <w:lastRenderedPageBreak/>
        <w:t>избирает нового заместителя председателя Собрания депутатов.</w:t>
      </w:r>
      <w:r w:rsidR="004B04DC">
        <w:rPr>
          <w:sz w:val="28"/>
          <w:szCs w:val="28"/>
        </w:rPr>
        <w:t>»</w:t>
      </w:r>
    </w:p>
    <w:p w14:paraId="0EF37F4F" w14:textId="77777777" w:rsidR="00900423" w:rsidRPr="005036EB" w:rsidRDefault="00900423" w:rsidP="004B04DC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1C0824">
        <w:rPr>
          <w:bCs/>
          <w:sz w:val="28"/>
          <w:szCs w:val="26"/>
        </w:rPr>
        <w:t>Настоящее решение вступает в силу после его обнародования.</w:t>
      </w:r>
    </w:p>
    <w:p w14:paraId="2E67A622" w14:textId="77777777" w:rsidR="00900423" w:rsidRPr="005036EB" w:rsidRDefault="00900423" w:rsidP="004B04DC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6"/>
        </w:rPr>
        <w:t xml:space="preserve">Обнародовать настоящее решение на информационном стенде Собрания депутатов </w:t>
      </w:r>
      <w:proofErr w:type="spellStart"/>
      <w:r>
        <w:rPr>
          <w:bCs/>
          <w:sz w:val="28"/>
          <w:szCs w:val="26"/>
        </w:rPr>
        <w:t>Кужмарского</w:t>
      </w:r>
      <w:proofErr w:type="spellEnd"/>
      <w:r>
        <w:rPr>
          <w:bCs/>
          <w:sz w:val="28"/>
          <w:szCs w:val="26"/>
        </w:rPr>
        <w:t xml:space="preserve"> сельского поселения, расположенном по адресу: Республика Марий Эл, Звениговский район, </w:t>
      </w:r>
      <w:proofErr w:type="spellStart"/>
      <w:r>
        <w:rPr>
          <w:bCs/>
          <w:sz w:val="28"/>
          <w:szCs w:val="26"/>
        </w:rPr>
        <w:t>с.Кужмара</w:t>
      </w:r>
      <w:proofErr w:type="spellEnd"/>
      <w:r>
        <w:rPr>
          <w:bCs/>
          <w:sz w:val="28"/>
          <w:szCs w:val="26"/>
        </w:rPr>
        <w:t>, ул. Центральная, д.3.</w:t>
      </w:r>
    </w:p>
    <w:p w14:paraId="595D352D" w14:textId="77777777" w:rsidR="00900423" w:rsidRPr="005036EB" w:rsidRDefault="00900423" w:rsidP="004B04DC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6"/>
        </w:rPr>
        <w:t>Контроль за исполнением настоящего решения оставляю за собой.</w:t>
      </w:r>
    </w:p>
    <w:p w14:paraId="67CDDC7B" w14:textId="77777777" w:rsidR="00900423" w:rsidRDefault="00900423" w:rsidP="00900423">
      <w:pPr>
        <w:shd w:val="clear" w:color="auto" w:fill="FFFFFF"/>
        <w:tabs>
          <w:tab w:val="left" w:pos="6533"/>
        </w:tabs>
        <w:ind w:left="289"/>
        <w:rPr>
          <w:sz w:val="28"/>
        </w:rPr>
      </w:pPr>
    </w:p>
    <w:p w14:paraId="028DC277" w14:textId="77777777" w:rsidR="00900423" w:rsidRDefault="00900423" w:rsidP="004B04DC">
      <w:pPr>
        <w:shd w:val="clear" w:color="auto" w:fill="FFFFFF"/>
        <w:tabs>
          <w:tab w:val="left" w:pos="6533"/>
        </w:tabs>
        <w:rPr>
          <w:sz w:val="28"/>
        </w:rPr>
      </w:pPr>
    </w:p>
    <w:p w14:paraId="10A0C046" w14:textId="77777777" w:rsidR="004B04DC" w:rsidRPr="002108BA" w:rsidRDefault="004B04DC" w:rsidP="004B04DC">
      <w:pPr>
        <w:rPr>
          <w:sz w:val="28"/>
          <w:szCs w:val="28"/>
        </w:rPr>
      </w:pPr>
      <w:r w:rsidRPr="002108BA">
        <w:rPr>
          <w:sz w:val="28"/>
          <w:szCs w:val="28"/>
        </w:rPr>
        <w:t xml:space="preserve">Глава </w:t>
      </w:r>
      <w:proofErr w:type="spellStart"/>
      <w:r w:rsidRPr="002108BA">
        <w:rPr>
          <w:sz w:val="28"/>
          <w:szCs w:val="28"/>
        </w:rPr>
        <w:t>Кужмарского</w:t>
      </w:r>
      <w:proofErr w:type="spellEnd"/>
      <w:r w:rsidRPr="002108BA">
        <w:rPr>
          <w:sz w:val="28"/>
          <w:szCs w:val="28"/>
        </w:rPr>
        <w:t xml:space="preserve"> сельского поселения,                                    </w:t>
      </w:r>
    </w:p>
    <w:p w14:paraId="01FD07FD" w14:textId="77777777" w:rsidR="004B04DC" w:rsidRPr="002108BA" w:rsidRDefault="004B04DC" w:rsidP="004B04DC">
      <w:pPr>
        <w:rPr>
          <w:sz w:val="28"/>
          <w:szCs w:val="28"/>
        </w:rPr>
      </w:pPr>
      <w:r w:rsidRPr="002108BA">
        <w:rPr>
          <w:sz w:val="28"/>
          <w:szCs w:val="28"/>
        </w:rPr>
        <w:t>Председатель Собрания депутатов</w:t>
      </w:r>
      <w:r w:rsidRPr="002108BA">
        <w:rPr>
          <w:b/>
          <w:color w:val="000000"/>
          <w:sz w:val="28"/>
          <w:szCs w:val="28"/>
        </w:rPr>
        <w:t xml:space="preserve">                                                 </w:t>
      </w:r>
      <w:proofErr w:type="spellStart"/>
      <w:r w:rsidRPr="002108BA">
        <w:rPr>
          <w:sz w:val="28"/>
          <w:szCs w:val="28"/>
        </w:rPr>
        <w:t>Л.М.Смирнова</w:t>
      </w:r>
      <w:proofErr w:type="spellEnd"/>
    </w:p>
    <w:sectPr w:rsidR="004B04DC" w:rsidRPr="002108BA" w:rsidSect="0004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27C18"/>
    <w:multiLevelType w:val="hybridMultilevel"/>
    <w:tmpl w:val="6ECE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87"/>
    <w:rsid w:val="000064E4"/>
    <w:rsid w:val="00006FC3"/>
    <w:rsid w:val="00030F79"/>
    <w:rsid w:val="00041FDE"/>
    <w:rsid w:val="00045E16"/>
    <w:rsid w:val="00053819"/>
    <w:rsid w:val="00061CE4"/>
    <w:rsid w:val="000729D3"/>
    <w:rsid w:val="00087B0A"/>
    <w:rsid w:val="000A3408"/>
    <w:rsid w:val="000D1371"/>
    <w:rsid w:val="0010226A"/>
    <w:rsid w:val="0011043E"/>
    <w:rsid w:val="00110C60"/>
    <w:rsid w:val="001121E8"/>
    <w:rsid w:val="00134B2C"/>
    <w:rsid w:val="00170D37"/>
    <w:rsid w:val="00176767"/>
    <w:rsid w:val="00186775"/>
    <w:rsid w:val="001B16B5"/>
    <w:rsid w:val="001C0D62"/>
    <w:rsid w:val="001F5F03"/>
    <w:rsid w:val="002150E9"/>
    <w:rsid w:val="00232C94"/>
    <w:rsid w:val="00232D2A"/>
    <w:rsid w:val="00272627"/>
    <w:rsid w:val="00273E4C"/>
    <w:rsid w:val="00286714"/>
    <w:rsid w:val="002900D2"/>
    <w:rsid w:val="00295AFB"/>
    <w:rsid w:val="002A7638"/>
    <w:rsid w:val="002B5D4C"/>
    <w:rsid w:val="002D4A9D"/>
    <w:rsid w:val="002D5D21"/>
    <w:rsid w:val="002E473A"/>
    <w:rsid w:val="002F4C46"/>
    <w:rsid w:val="003164C8"/>
    <w:rsid w:val="003309E8"/>
    <w:rsid w:val="00331A5D"/>
    <w:rsid w:val="0033225B"/>
    <w:rsid w:val="003348C5"/>
    <w:rsid w:val="00335AF6"/>
    <w:rsid w:val="00340BE5"/>
    <w:rsid w:val="003423A3"/>
    <w:rsid w:val="00350095"/>
    <w:rsid w:val="00357D20"/>
    <w:rsid w:val="00360499"/>
    <w:rsid w:val="00365070"/>
    <w:rsid w:val="00370A8C"/>
    <w:rsid w:val="0039101A"/>
    <w:rsid w:val="003D1216"/>
    <w:rsid w:val="003E4139"/>
    <w:rsid w:val="003E7DE0"/>
    <w:rsid w:val="00407F57"/>
    <w:rsid w:val="00415AFC"/>
    <w:rsid w:val="00452976"/>
    <w:rsid w:val="00497819"/>
    <w:rsid w:val="004B04DC"/>
    <w:rsid w:val="004D0203"/>
    <w:rsid w:val="004E0B2C"/>
    <w:rsid w:val="004E62B5"/>
    <w:rsid w:val="004E6B02"/>
    <w:rsid w:val="004F7ABE"/>
    <w:rsid w:val="00503852"/>
    <w:rsid w:val="00522C61"/>
    <w:rsid w:val="00561F8B"/>
    <w:rsid w:val="0058261E"/>
    <w:rsid w:val="00597A69"/>
    <w:rsid w:val="005A354F"/>
    <w:rsid w:val="005B7A56"/>
    <w:rsid w:val="005C4AFC"/>
    <w:rsid w:val="005D0B0A"/>
    <w:rsid w:val="005D501A"/>
    <w:rsid w:val="00631AA4"/>
    <w:rsid w:val="0064128F"/>
    <w:rsid w:val="0066162A"/>
    <w:rsid w:val="0066573C"/>
    <w:rsid w:val="006663C6"/>
    <w:rsid w:val="00667B34"/>
    <w:rsid w:val="00694672"/>
    <w:rsid w:val="006A418F"/>
    <w:rsid w:val="006C1F38"/>
    <w:rsid w:val="006D5267"/>
    <w:rsid w:val="006E3A12"/>
    <w:rsid w:val="00702D6A"/>
    <w:rsid w:val="007031AD"/>
    <w:rsid w:val="007110BA"/>
    <w:rsid w:val="00714755"/>
    <w:rsid w:val="007164BF"/>
    <w:rsid w:val="00746A03"/>
    <w:rsid w:val="00746EAD"/>
    <w:rsid w:val="00747FEE"/>
    <w:rsid w:val="00751FFF"/>
    <w:rsid w:val="00780DB3"/>
    <w:rsid w:val="00782E18"/>
    <w:rsid w:val="007902E7"/>
    <w:rsid w:val="007A0811"/>
    <w:rsid w:val="007D06E5"/>
    <w:rsid w:val="007E63E6"/>
    <w:rsid w:val="00806D73"/>
    <w:rsid w:val="00850124"/>
    <w:rsid w:val="00853E69"/>
    <w:rsid w:val="008554E2"/>
    <w:rsid w:val="00862626"/>
    <w:rsid w:val="00874C82"/>
    <w:rsid w:val="008939EA"/>
    <w:rsid w:val="008A016F"/>
    <w:rsid w:val="008F1AD9"/>
    <w:rsid w:val="008F6587"/>
    <w:rsid w:val="008F65AA"/>
    <w:rsid w:val="00900423"/>
    <w:rsid w:val="0092448D"/>
    <w:rsid w:val="00926467"/>
    <w:rsid w:val="0093387D"/>
    <w:rsid w:val="00936468"/>
    <w:rsid w:val="009367FA"/>
    <w:rsid w:val="00944611"/>
    <w:rsid w:val="009535FE"/>
    <w:rsid w:val="00960360"/>
    <w:rsid w:val="009713F6"/>
    <w:rsid w:val="00971A04"/>
    <w:rsid w:val="009866C5"/>
    <w:rsid w:val="00991A1B"/>
    <w:rsid w:val="0099789B"/>
    <w:rsid w:val="009E4FF3"/>
    <w:rsid w:val="009F7C50"/>
    <w:rsid w:val="00A00607"/>
    <w:rsid w:val="00A039F0"/>
    <w:rsid w:val="00A05A0E"/>
    <w:rsid w:val="00A148A7"/>
    <w:rsid w:val="00A21191"/>
    <w:rsid w:val="00A63108"/>
    <w:rsid w:val="00A9449C"/>
    <w:rsid w:val="00AB0545"/>
    <w:rsid w:val="00AC4442"/>
    <w:rsid w:val="00AD0257"/>
    <w:rsid w:val="00B066B3"/>
    <w:rsid w:val="00B067E5"/>
    <w:rsid w:val="00B22037"/>
    <w:rsid w:val="00B35944"/>
    <w:rsid w:val="00B44256"/>
    <w:rsid w:val="00B542A9"/>
    <w:rsid w:val="00BB6F02"/>
    <w:rsid w:val="00BD1145"/>
    <w:rsid w:val="00BE5D99"/>
    <w:rsid w:val="00BF150E"/>
    <w:rsid w:val="00C1617F"/>
    <w:rsid w:val="00C30EA7"/>
    <w:rsid w:val="00C62495"/>
    <w:rsid w:val="00C741DA"/>
    <w:rsid w:val="00C75A22"/>
    <w:rsid w:val="00C8262D"/>
    <w:rsid w:val="00CA67C5"/>
    <w:rsid w:val="00CB0FC1"/>
    <w:rsid w:val="00CB4A4D"/>
    <w:rsid w:val="00CB5FAB"/>
    <w:rsid w:val="00CC3187"/>
    <w:rsid w:val="00CC48D3"/>
    <w:rsid w:val="00CF064E"/>
    <w:rsid w:val="00D07B6B"/>
    <w:rsid w:val="00D46252"/>
    <w:rsid w:val="00D9280A"/>
    <w:rsid w:val="00DB0748"/>
    <w:rsid w:val="00DC26EE"/>
    <w:rsid w:val="00DE442E"/>
    <w:rsid w:val="00DF32B3"/>
    <w:rsid w:val="00E0160B"/>
    <w:rsid w:val="00E073F1"/>
    <w:rsid w:val="00E1069B"/>
    <w:rsid w:val="00E13B19"/>
    <w:rsid w:val="00E46E99"/>
    <w:rsid w:val="00E51633"/>
    <w:rsid w:val="00E81994"/>
    <w:rsid w:val="00E82D4C"/>
    <w:rsid w:val="00E846C7"/>
    <w:rsid w:val="00E85B8E"/>
    <w:rsid w:val="00E85CE8"/>
    <w:rsid w:val="00E93A02"/>
    <w:rsid w:val="00EB5049"/>
    <w:rsid w:val="00EB7842"/>
    <w:rsid w:val="00ED2770"/>
    <w:rsid w:val="00EE09EE"/>
    <w:rsid w:val="00EE4D26"/>
    <w:rsid w:val="00F046D1"/>
    <w:rsid w:val="00F052F5"/>
    <w:rsid w:val="00F14091"/>
    <w:rsid w:val="00F33803"/>
    <w:rsid w:val="00F57854"/>
    <w:rsid w:val="00F656AD"/>
    <w:rsid w:val="00F71D0D"/>
    <w:rsid w:val="00F87391"/>
    <w:rsid w:val="00F92360"/>
    <w:rsid w:val="00FB1FA3"/>
    <w:rsid w:val="00FC1038"/>
    <w:rsid w:val="00FC1EA4"/>
    <w:rsid w:val="00FC3774"/>
    <w:rsid w:val="00FC3A23"/>
    <w:rsid w:val="00F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5727"/>
  <w15:docId w15:val="{00F34711-011D-4E06-BACE-E603F8AE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187"/>
    <w:rPr>
      <w:color w:val="0000FF"/>
      <w:u w:val="single"/>
    </w:rPr>
  </w:style>
  <w:style w:type="paragraph" w:customStyle="1" w:styleId="aligncenter">
    <w:name w:val="align_center"/>
    <w:basedOn w:val="a"/>
    <w:rsid w:val="0090042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rsid w:val="004B04DC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4B04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45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Пользователь</cp:lastModifiedBy>
  <cp:revision>5</cp:revision>
  <dcterms:created xsi:type="dcterms:W3CDTF">2023-07-11T09:58:00Z</dcterms:created>
  <dcterms:modified xsi:type="dcterms:W3CDTF">2023-10-02T09:43:00Z</dcterms:modified>
</cp:coreProperties>
</file>